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73BFE" w14:textId="77777777" w:rsidR="006875EE" w:rsidRPr="00FC7373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FC73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Творческий практикум</w:t>
      </w:r>
      <w:r w:rsidR="003558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стихотворению </w:t>
      </w:r>
      <w:proofErr w:type="spellStart"/>
      <w:r w:rsidR="003558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С.Есенина</w:t>
      </w:r>
      <w:proofErr w:type="spellEnd"/>
      <w:r w:rsidR="003558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«Топи да болота…»</w:t>
      </w:r>
    </w:p>
    <w:p w14:paraId="284581A7" w14:textId="77777777" w:rsidR="006875EE" w:rsidRPr="00FC7373" w:rsidRDefault="006875EE" w:rsidP="00DB5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Прочитайте стихотворение </w:t>
      </w:r>
      <w:proofErr w:type="spellStart"/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С.А.Есенина</w:t>
      </w:r>
      <w:proofErr w:type="spellEnd"/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относящееся к раннему периоду его творчества и написанное, когда поэт </w:t>
      </w:r>
      <w:r w:rsidR="007B1387"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покинул родные края и поселился в городе.</w:t>
      </w:r>
    </w:p>
    <w:p w14:paraId="0D8B993F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* *</w:t>
      </w:r>
    </w:p>
    <w:p w14:paraId="3F82B47E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Топи да болота,</w:t>
      </w:r>
    </w:p>
    <w:p w14:paraId="14531EDE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Синий плат небес.</w:t>
      </w:r>
    </w:p>
    <w:p w14:paraId="53D3DD00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Хвойной позолотой</w:t>
      </w:r>
    </w:p>
    <w:p w14:paraId="01D2253E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звенивает</w:t>
      </w:r>
      <w:proofErr w:type="spellEnd"/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лес.</w:t>
      </w:r>
    </w:p>
    <w:p w14:paraId="75EB5FA3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C0DF2F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Тенькает синица</w:t>
      </w:r>
    </w:p>
    <w:p w14:paraId="3F3EFF4B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 лесных кудрей,</w:t>
      </w:r>
    </w:p>
    <w:p w14:paraId="6ED4A554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Темным елям снится</w:t>
      </w:r>
    </w:p>
    <w:p w14:paraId="6ED7737C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Гомон косарей.</w:t>
      </w:r>
    </w:p>
    <w:p w14:paraId="5A765282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4825D0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лугу со скрипом</w:t>
      </w:r>
    </w:p>
    <w:p w14:paraId="52DF5535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Тянется обоз —</w:t>
      </w:r>
    </w:p>
    <w:p w14:paraId="5CD4B861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Суховатой липой</w:t>
      </w:r>
    </w:p>
    <w:p w14:paraId="67B2512E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Пахнет от колес.</w:t>
      </w:r>
    </w:p>
    <w:p w14:paraId="3EE139C9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72B952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Слухают</w:t>
      </w:r>
      <w:proofErr w:type="spellEnd"/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ракиты</w:t>
      </w:r>
    </w:p>
    <w:p w14:paraId="093C6ECF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Посвист ветряной...</w:t>
      </w:r>
    </w:p>
    <w:p w14:paraId="6E73C3E1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ты мой забытый,</w:t>
      </w:r>
    </w:p>
    <w:p w14:paraId="6A2E6FEB" w14:textId="77777777" w:rsidR="006875EE" w:rsidRPr="006875EE" w:rsidRDefault="006875EE" w:rsidP="0068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7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ты мой родной.</w:t>
      </w:r>
    </w:p>
    <w:p w14:paraId="12887AD7" w14:textId="77777777" w:rsidR="0074737A" w:rsidRPr="00FC7373" w:rsidRDefault="006875EE" w:rsidP="006875E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1914</w:t>
      </w:r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Сергей Есенин.</w:t>
      </w:r>
    </w:p>
    <w:p w14:paraId="18DD563C" w14:textId="77777777" w:rsidR="006875EE" w:rsidRPr="00FC7373" w:rsidRDefault="006875EE" w:rsidP="006875E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Ответьте на вопросы, </w:t>
      </w:r>
      <w:r w:rsidRPr="00FC73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опираясь на текст</w:t>
      </w:r>
      <w:r w:rsidRPr="00FC73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стихотворения:</w:t>
      </w:r>
    </w:p>
    <w:p w14:paraId="7E420440" w14:textId="77777777" w:rsidR="006875EE" w:rsidRPr="00FC7373" w:rsidRDefault="006875EE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 xml:space="preserve">Какова тема стихотворения? </w:t>
      </w:r>
      <w:r w:rsidR="007B1387" w:rsidRPr="00FC7373">
        <w:rPr>
          <w:rFonts w:ascii="Times New Roman" w:hAnsi="Times New Roman" w:cs="Times New Roman"/>
          <w:sz w:val="24"/>
          <w:szCs w:val="24"/>
        </w:rPr>
        <w:t xml:space="preserve"> Перечислите, что изобразил поэт в своем произведении?</w:t>
      </w:r>
    </w:p>
    <w:p w14:paraId="45A9FDE4" w14:textId="77777777" w:rsidR="007B1387" w:rsidRPr="00FC7373" w:rsidRDefault="007B1387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 xml:space="preserve">Найдите и выпишите слова, рисующие </w:t>
      </w:r>
      <w:r w:rsidRPr="00FC7373">
        <w:rPr>
          <w:rFonts w:ascii="Times New Roman" w:hAnsi="Times New Roman" w:cs="Times New Roman"/>
          <w:sz w:val="24"/>
          <w:szCs w:val="24"/>
          <w:u w:val="single"/>
        </w:rPr>
        <w:t>красочную</w:t>
      </w:r>
      <w:r w:rsidRPr="00FC7373">
        <w:rPr>
          <w:rFonts w:ascii="Times New Roman" w:hAnsi="Times New Roman" w:cs="Times New Roman"/>
          <w:sz w:val="24"/>
          <w:szCs w:val="24"/>
        </w:rPr>
        <w:t xml:space="preserve"> картину осени.</w:t>
      </w:r>
    </w:p>
    <w:p w14:paraId="257DEA5F" w14:textId="77777777" w:rsidR="007B1387" w:rsidRPr="00FC7373" w:rsidRDefault="007B1387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 xml:space="preserve">Найдите и выпишите тропы (образные слова), которые передают </w:t>
      </w:r>
      <w:r w:rsidRPr="00FC7373">
        <w:rPr>
          <w:rFonts w:ascii="Times New Roman" w:hAnsi="Times New Roman" w:cs="Times New Roman"/>
          <w:sz w:val="24"/>
          <w:szCs w:val="24"/>
          <w:u w:val="single"/>
        </w:rPr>
        <w:t>звуковое многообразие</w:t>
      </w:r>
      <w:r w:rsidRPr="00FC7373">
        <w:rPr>
          <w:rFonts w:ascii="Times New Roman" w:hAnsi="Times New Roman" w:cs="Times New Roman"/>
          <w:sz w:val="24"/>
          <w:szCs w:val="24"/>
        </w:rPr>
        <w:t xml:space="preserve"> осеннего дня.</w:t>
      </w:r>
    </w:p>
    <w:p w14:paraId="6A95107B" w14:textId="77777777" w:rsidR="007B1387" w:rsidRPr="00FC7373" w:rsidRDefault="007B1387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>Найдите и выпишите авторский неологизм (слово, придуманное поэтом). Подумайте, зачем он его использовал, что оно изображает? Какой это прием? В каких еще строчках можно найти звукопись</w:t>
      </w:r>
      <w:r w:rsidR="00FC7373" w:rsidRPr="00FC7373">
        <w:rPr>
          <w:rFonts w:ascii="Times New Roman" w:hAnsi="Times New Roman" w:cs="Times New Roman"/>
          <w:sz w:val="24"/>
          <w:szCs w:val="24"/>
        </w:rPr>
        <w:t>? Выпишите эти строки, подчеркните повторяющиеся звуки.</w:t>
      </w:r>
    </w:p>
    <w:p w14:paraId="73A633F2" w14:textId="77777777" w:rsidR="00FC7373" w:rsidRPr="00FC7373" w:rsidRDefault="00FC7373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>Найдите в тексте слова, передающие разнообразные осенние запахи. Выпишите их.</w:t>
      </w:r>
    </w:p>
    <w:p w14:paraId="4A23AF05" w14:textId="77777777" w:rsidR="007B1387" w:rsidRPr="00FC7373" w:rsidRDefault="007B1387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>«Плат» - это платок. Как вы думаете, почему поэт использовал эту метафору? Вспомните, что такое платок, кто его носил чаще всего? Как образ неба связан с этой подробностью? О ком напоминает поэту небо? Какое чувство передано в этом выражении?</w:t>
      </w:r>
    </w:p>
    <w:p w14:paraId="55FE2011" w14:textId="77777777" w:rsidR="00FC7373" w:rsidRPr="00FC7373" w:rsidRDefault="00FC7373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>Найдите слово, которое отражает особенности речи односельчан поэта. Зачем, по вашему мнению, поэт использовал диалектизм?</w:t>
      </w:r>
    </w:p>
    <w:p w14:paraId="1121106F" w14:textId="77777777" w:rsidR="00FC7373" w:rsidRPr="00FC7373" w:rsidRDefault="00FC7373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 xml:space="preserve">Как меняется настроение поэта на протяжении стихотворения? Докажите, что в последней строфе выражены необычайная нежность к родине </w:t>
      </w:r>
      <w:proofErr w:type="gramStart"/>
      <w:r w:rsidRPr="00FC7373">
        <w:rPr>
          <w:rFonts w:ascii="Times New Roman" w:hAnsi="Times New Roman" w:cs="Times New Roman"/>
          <w:sz w:val="24"/>
          <w:szCs w:val="24"/>
        </w:rPr>
        <w:t>и  тоска</w:t>
      </w:r>
      <w:proofErr w:type="gramEnd"/>
      <w:r w:rsidRPr="00FC7373">
        <w:rPr>
          <w:rFonts w:ascii="Times New Roman" w:hAnsi="Times New Roman" w:cs="Times New Roman"/>
          <w:sz w:val="24"/>
          <w:szCs w:val="24"/>
        </w:rPr>
        <w:t xml:space="preserve"> по ней. </w:t>
      </w:r>
    </w:p>
    <w:p w14:paraId="3C802726" w14:textId="77777777" w:rsidR="00FC7373" w:rsidRPr="00FC7373" w:rsidRDefault="00FC7373" w:rsidP="006875EE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C7373">
        <w:rPr>
          <w:rFonts w:ascii="Times New Roman" w:hAnsi="Times New Roman" w:cs="Times New Roman"/>
          <w:sz w:val="24"/>
          <w:szCs w:val="24"/>
        </w:rPr>
        <w:t>Сделайте вывод: какие темы переплелись в стихотворении?</w:t>
      </w:r>
      <w:r w:rsidR="00DB5A1D">
        <w:rPr>
          <w:rFonts w:ascii="Times New Roman" w:hAnsi="Times New Roman" w:cs="Times New Roman"/>
          <w:sz w:val="24"/>
          <w:szCs w:val="24"/>
        </w:rPr>
        <w:t xml:space="preserve"> Какая природа была в родном селе Есенина? Можно ли сказать, что какая-то особенная? А какой ее изображает поэт? Какая она для него? Почему?</w:t>
      </w:r>
    </w:p>
    <w:p w14:paraId="1B6AB8D2" w14:textId="77777777" w:rsidR="00FC7373" w:rsidRDefault="00FC7373" w:rsidP="00EF2CE9">
      <w:pPr>
        <w:pStyle w:val="a3"/>
        <w:numPr>
          <w:ilvl w:val="0"/>
          <w:numId w:val="1"/>
        </w:numPr>
        <w:ind w:left="-567" w:firstLine="0"/>
      </w:pPr>
      <w:r w:rsidRPr="00DB5A1D">
        <w:rPr>
          <w:rFonts w:ascii="Times New Roman" w:hAnsi="Times New Roman" w:cs="Times New Roman"/>
          <w:sz w:val="24"/>
          <w:szCs w:val="24"/>
        </w:rPr>
        <w:t xml:space="preserve">  Попробуйте, подражая Есенину, написать небольшое стихотворение о природе Нягани.</w:t>
      </w:r>
    </w:p>
    <w:p w14:paraId="684105DC" w14:textId="77777777" w:rsidR="00FC7373" w:rsidRDefault="00FC7373" w:rsidP="00FC7373">
      <w:pPr>
        <w:pStyle w:val="a3"/>
      </w:pPr>
    </w:p>
    <w:p w14:paraId="218AC442" w14:textId="77777777" w:rsidR="00FC7373" w:rsidRDefault="00FC7373" w:rsidP="00FC7373"/>
    <w:sectPr w:rsidR="00FC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45FD8"/>
    <w:multiLevelType w:val="hybridMultilevel"/>
    <w:tmpl w:val="391C3C14"/>
    <w:lvl w:ilvl="0" w:tplc="58ECAB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EE"/>
    <w:rsid w:val="00084E4F"/>
    <w:rsid w:val="0035582B"/>
    <w:rsid w:val="006875EE"/>
    <w:rsid w:val="0074737A"/>
    <w:rsid w:val="007B1387"/>
    <w:rsid w:val="00DB5A1D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341B"/>
  <w15:chartTrackingRefBased/>
  <w15:docId w15:val="{B1164D47-D855-47C4-8E25-E72DBD9E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dcterms:created xsi:type="dcterms:W3CDTF">2023-12-10T13:24:00Z</dcterms:created>
  <dcterms:modified xsi:type="dcterms:W3CDTF">2023-12-10T13:24:00Z</dcterms:modified>
</cp:coreProperties>
</file>